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23A9" w14:textId="77777777" w:rsidR="00F11EB2" w:rsidRDefault="00F11EB2" w:rsidP="00F11E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2505" wp14:editId="68E2622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501967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0196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A29A" id="Rectangle: Rounded Corners 10" o:spid="_x0000_s1026" style="position:absolute;margin-left:-16.5pt;margin-top:11.45pt;width:556.3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568D05E2" w14:textId="7BBF83AE" w:rsidR="00845ECF" w:rsidRPr="00845ECF" w:rsidRDefault="00F364A2" w:rsidP="00845ECF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To</w:t>
      </w:r>
      <w:r w:rsidR="00845ECF"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count in 6s.</w:t>
      </w:r>
    </w:p>
    <w:p w14:paraId="3AFBE657" w14:textId="07A604B5" w:rsidR="00845ECF" w:rsidRPr="00845ECF" w:rsidRDefault="00F364A2" w:rsidP="00845ECF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To</w:t>
      </w:r>
      <w:r w:rsidR="00845ECF"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know the multiplication and division facts for the 6 times table. (up to 12x6)</w:t>
      </w:r>
    </w:p>
    <w:p w14:paraId="0261DF02" w14:textId="7B27A543" w:rsidR="00F11EB2" w:rsidRPr="00BD1643" w:rsidRDefault="00845ECF" w:rsidP="00F11EB2">
      <w:pPr>
        <w:rPr>
          <w:rFonts w:ascii="Comic Sans MS" w:hAnsi="Comic Sans MS"/>
          <w:sz w:val="16"/>
          <w:szCs w:val="16"/>
        </w:rPr>
      </w:pPr>
      <w:r w:rsidRPr="00BD1643">
        <w:rPr>
          <w:rFonts w:ascii="Comic Sans MS" w:hAnsi="Comic Sans MS"/>
          <w:sz w:val="20"/>
          <w:szCs w:val="20"/>
        </w:rPr>
        <w:t xml:space="preserve">By the end of this half term, children should know the factor pairs of numbers in the times tables. The aim is for them to recall these facts </w:t>
      </w:r>
      <w:proofErr w:type="gramStart"/>
      <w:r w:rsidRPr="00BD1643">
        <w:rPr>
          <w:rFonts w:ascii="Comic Sans MS" w:hAnsi="Comic Sans MS"/>
          <w:sz w:val="20"/>
          <w:szCs w:val="20"/>
        </w:rPr>
        <w:t>fairly instantly</w:t>
      </w:r>
      <w:proofErr w:type="gramEnd"/>
      <w:r w:rsidRPr="00BD1643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7442BF" w14:paraId="7213BD54" w14:textId="77777777" w:rsidTr="00E46DE4">
        <w:trPr>
          <w:trHeight w:val="3902"/>
        </w:trPr>
        <w:tc>
          <w:tcPr>
            <w:tcW w:w="2621" w:type="dxa"/>
          </w:tcPr>
          <w:p w14:paraId="6DA4A44C" w14:textId="7A9F125F" w:rsidR="007442BF" w:rsidRPr="002701F8" w:rsidRDefault="007442BF" w:rsidP="00D8136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701F8">
              <w:rPr>
                <w:rFonts w:ascii="Comic Sans MS" w:hAnsi="Comic Sans MS"/>
                <w:b/>
                <w:bCs/>
                <w:u w:val="single"/>
              </w:rPr>
              <w:t>Count in 6s</w:t>
            </w:r>
          </w:p>
          <w:p w14:paraId="117193F8" w14:textId="4390C584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0</w:t>
            </w:r>
          </w:p>
          <w:p w14:paraId="1E4DE95B" w14:textId="23F62E4C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6</w:t>
            </w:r>
          </w:p>
          <w:p w14:paraId="071FC07C" w14:textId="365AEF2E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12</w:t>
            </w:r>
          </w:p>
          <w:p w14:paraId="61ADFBEE" w14:textId="59967BD2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18</w:t>
            </w:r>
          </w:p>
          <w:p w14:paraId="19C330EE" w14:textId="7D190565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24</w:t>
            </w:r>
          </w:p>
          <w:p w14:paraId="4FD0CFE2" w14:textId="43F0F94A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30</w:t>
            </w:r>
          </w:p>
          <w:p w14:paraId="2F6F2D58" w14:textId="0E9860A1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36</w:t>
            </w:r>
          </w:p>
          <w:p w14:paraId="35218064" w14:textId="06BFC4AD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42</w:t>
            </w:r>
          </w:p>
          <w:p w14:paraId="080F4951" w14:textId="05E8DF91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48</w:t>
            </w:r>
          </w:p>
          <w:p w14:paraId="34D915DF" w14:textId="51D5726D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54</w:t>
            </w:r>
          </w:p>
          <w:p w14:paraId="43241A9D" w14:textId="049394A5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60</w:t>
            </w:r>
          </w:p>
          <w:p w14:paraId="2315A2B4" w14:textId="2CBA37A3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66</w:t>
            </w:r>
          </w:p>
          <w:p w14:paraId="502722C0" w14:textId="5B1DD8DE" w:rsidR="007442BF" w:rsidRPr="002701F8" w:rsidRDefault="007442BF" w:rsidP="00D81363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72</w:t>
            </w:r>
          </w:p>
        </w:tc>
        <w:tc>
          <w:tcPr>
            <w:tcW w:w="2621" w:type="dxa"/>
          </w:tcPr>
          <w:p w14:paraId="355DD675" w14:textId="4CF4A673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0 x 6 = 0</w:t>
            </w:r>
          </w:p>
          <w:p w14:paraId="505A7621" w14:textId="60A278D2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 x 6 = 6</w:t>
            </w:r>
          </w:p>
          <w:p w14:paraId="01625F3D" w14:textId="5401F178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2 x 6 = 12</w:t>
            </w:r>
          </w:p>
          <w:p w14:paraId="4969195A" w14:textId="699978FC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3 x 6 = 18</w:t>
            </w:r>
          </w:p>
          <w:p w14:paraId="3CEC29E7" w14:textId="3FC34712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4 x 6 = 24</w:t>
            </w:r>
          </w:p>
          <w:p w14:paraId="4AD511E7" w14:textId="418A4A1E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5 x 6 = 30</w:t>
            </w:r>
          </w:p>
          <w:p w14:paraId="450ED678" w14:textId="714A2CCC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6 x 6 = 36</w:t>
            </w:r>
          </w:p>
          <w:p w14:paraId="5D3CF5E5" w14:textId="45A58E63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7 x 6 = 42</w:t>
            </w:r>
          </w:p>
          <w:p w14:paraId="7E38AA97" w14:textId="7B54449A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8 x 6 = 48</w:t>
            </w:r>
          </w:p>
          <w:p w14:paraId="05539A4E" w14:textId="6AD8C393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9 x 6 = 54</w:t>
            </w:r>
          </w:p>
          <w:p w14:paraId="60437065" w14:textId="18D3D385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10 x 6 = 60</w:t>
            </w:r>
          </w:p>
          <w:p w14:paraId="0D30CE3C" w14:textId="11664533" w:rsidR="00D81363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11 x 6 = 66</w:t>
            </w:r>
          </w:p>
          <w:p w14:paraId="77711EB8" w14:textId="163BBF91" w:rsidR="007442BF" w:rsidRPr="002701F8" w:rsidRDefault="00D81363" w:rsidP="00791C22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12 x 6 = 72</w:t>
            </w:r>
          </w:p>
        </w:tc>
        <w:tc>
          <w:tcPr>
            <w:tcW w:w="2621" w:type="dxa"/>
          </w:tcPr>
          <w:p w14:paraId="16110648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0 ÷ 6 = 0 </w:t>
            </w:r>
          </w:p>
          <w:p w14:paraId="4E633362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6 ÷ 6 = 1 </w:t>
            </w:r>
          </w:p>
          <w:p w14:paraId="63292C40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12 ÷ 6 = 2 </w:t>
            </w:r>
          </w:p>
          <w:p w14:paraId="5FCC2EFC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18 ÷ 6 = 3 </w:t>
            </w:r>
          </w:p>
          <w:p w14:paraId="4B5CDD3C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24 ÷ 6 = 4 </w:t>
            </w:r>
          </w:p>
          <w:p w14:paraId="4DCBE1FD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30 ÷ 6 = 5 </w:t>
            </w:r>
          </w:p>
          <w:p w14:paraId="01FEB1EC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36 ÷ 6 = 6 </w:t>
            </w:r>
          </w:p>
          <w:p w14:paraId="45C59A28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42 ÷ 6 = 7 </w:t>
            </w:r>
          </w:p>
          <w:p w14:paraId="4B9F69EB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48 ÷ 6 = 8 </w:t>
            </w:r>
          </w:p>
          <w:p w14:paraId="07D90F1C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54 ÷ 6 = 9 </w:t>
            </w:r>
          </w:p>
          <w:p w14:paraId="0C341093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60 ÷ 6 = 10 </w:t>
            </w:r>
          </w:p>
          <w:p w14:paraId="15C7AC81" w14:textId="77777777" w:rsidR="00791C22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66 ÷ 6 = 11 </w:t>
            </w:r>
          </w:p>
          <w:p w14:paraId="30FE6739" w14:textId="446C9CC9" w:rsidR="007442BF" w:rsidRPr="002701F8" w:rsidRDefault="00791C22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72 ÷ 6 = 12</w:t>
            </w:r>
          </w:p>
        </w:tc>
        <w:tc>
          <w:tcPr>
            <w:tcW w:w="2622" w:type="dxa"/>
          </w:tcPr>
          <w:p w14:paraId="01CBADE5" w14:textId="77777777" w:rsidR="00A76190" w:rsidRPr="002701F8" w:rsidRDefault="00A76190" w:rsidP="00047BA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701F8">
              <w:rPr>
                <w:rFonts w:ascii="Comic Sans MS" w:hAnsi="Comic Sans MS"/>
                <w:b/>
                <w:bCs/>
                <w:u w:val="single"/>
              </w:rPr>
              <w:t>Key vocabulary</w:t>
            </w:r>
          </w:p>
          <w:p w14:paraId="4670404D" w14:textId="77777777" w:rsidR="008B323F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 </w:t>
            </w:r>
          </w:p>
          <w:p w14:paraId="51347242" w14:textId="34D765FC" w:rsidR="00A76190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What is 4 times 6?</w:t>
            </w:r>
          </w:p>
          <w:p w14:paraId="1E8B470C" w14:textId="77777777" w:rsidR="008B323F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 </w:t>
            </w:r>
          </w:p>
          <w:p w14:paraId="37CBD1E2" w14:textId="213F9030" w:rsidR="008B323F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8 multiplied by 6? </w:t>
            </w:r>
          </w:p>
          <w:p w14:paraId="6257F424" w14:textId="77777777" w:rsidR="008B323F" w:rsidRPr="002701F8" w:rsidRDefault="008B323F" w:rsidP="00047BA7">
            <w:pPr>
              <w:jc w:val="center"/>
              <w:rPr>
                <w:rFonts w:ascii="Comic Sans MS" w:hAnsi="Comic Sans MS"/>
              </w:rPr>
            </w:pPr>
          </w:p>
          <w:p w14:paraId="58903F08" w14:textId="77777777" w:rsidR="008B323F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24 divided by 6? </w:t>
            </w:r>
          </w:p>
          <w:p w14:paraId="1198F87B" w14:textId="77777777" w:rsidR="008B323F" w:rsidRPr="002701F8" w:rsidRDefault="008B323F" w:rsidP="00047BA7">
            <w:pPr>
              <w:jc w:val="center"/>
              <w:rPr>
                <w:rFonts w:ascii="Comic Sans MS" w:hAnsi="Comic Sans MS"/>
              </w:rPr>
            </w:pPr>
          </w:p>
          <w:p w14:paraId="5DB42D7D" w14:textId="30CF08FF" w:rsidR="00A76190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What is 48 shared between 6?</w:t>
            </w:r>
          </w:p>
          <w:p w14:paraId="5B67B6A9" w14:textId="77777777" w:rsidR="008B323F" w:rsidRPr="002701F8" w:rsidRDefault="008B323F" w:rsidP="00047BA7">
            <w:pPr>
              <w:jc w:val="center"/>
              <w:rPr>
                <w:rFonts w:ascii="Comic Sans MS" w:hAnsi="Comic Sans MS"/>
              </w:rPr>
            </w:pPr>
          </w:p>
          <w:p w14:paraId="2D996DBD" w14:textId="348131FE" w:rsidR="007442BF" w:rsidRPr="002701F8" w:rsidRDefault="00A76190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>What is 72 divided into groups of 6?</w:t>
            </w:r>
          </w:p>
        </w:tc>
      </w:tr>
      <w:tr w:rsidR="00890572" w14:paraId="1891B78B" w14:textId="77777777" w:rsidTr="002701F8">
        <w:trPr>
          <w:trHeight w:val="710"/>
        </w:trPr>
        <w:tc>
          <w:tcPr>
            <w:tcW w:w="10485" w:type="dxa"/>
            <w:gridSpan w:val="4"/>
          </w:tcPr>
          <w:p w14:paraId="3258ED3B" w14:textId="0EC1EDAA" w:rsidR="00890572" w:rsidRPr="00BD1643" w:rsidRDefault="008D01C8" w:rsidP="00EC7331">
            <w:pPr>
              <w:rPr>
                <w:rFonts w:ascii="Comic Sans MS" w:hAnsi="Comic Sans MS"/>
                <w:sz w:val="28"/>
                <w:szCs w:val="28"/>
              </w:rPr>
            </w:pPr>
            <w:r w:rsidRPr="002701F8">
              <w:rPr>
                <w:rFonts w:ascii="Comic Sans MS" w:hAnsi="Comic Sans MS"/>
              </w:rPr>
              <w:t xml:space="preserve">They should be able to answer these questions in any order, including missing number questions, </w:t>
            </w:r>
            <w:proofErr w:type="gramStart"/>
            <w:r w:rsidRPr="002701F8">
              <w:rPr>
                <w:rFonts w:ascii="Comic Sans MS" w:hAnsi="Comic Sans MS"/>
              </w:rPr>
              <w:t>e.g.</w:t>
            </w:r>
            <w:proofErr w:type="gramEnd"/>
            <w:r w:rsidRPr="002701F8">
              <w:rPr>
                <w:rFonts w:ascii="Comic Sans MS" w:hAnsi="Comic Sans MS"/>
              </w:rPr>
              <w:t xml:space="preserve"> 6</w:t>
            </w:r>
            <w:r w:rsidR="00BD1643" w:rsidRPr="002701F8">
              <w:rPr>
                <w:rFonts w:ascii="Comic Sans MS" w:hAnsi="Comic Sans MS"/>
              </w:rPr>
              <w:t xml:space="preserve">  x    </w:t>
            </w:r>
            <w:r w:rsidRPr="002701F8">
              <w:rPr>
                <w:rFonts w:ascii="Comic Sans MS" w:hAnsi="Comic Sans MS"/>
              </w:rPr>
              <w:t xml:space="preserve"> </w:t>
            </w:r>
            <w:r w:rsidRPr="002701F8">
              <w:rPr>
                <w:rFonts w:ascii="Cambria Math" w:hAnsi="Cambria Math" w:cs="Cambria Math"/>
              </w:rPr>
              <w:t>⃝</w:t>
            </w:r>
            <w:r w:rsidRPr="002701F8">
              <w:rPr>
                <w:rFonts w:ascii="Comic Sans MS" w:hAnsi="Comic Sans MS"/>
              </w:rPr>
              <w:t xml:space="preserve"> = 54</w:t>
            </w:r>
            <w:r w:rsidR="00BD1643" w:rsidRPr="002701F8">
              <w:rPr>
                <w:rFonts w:ascii="Comic Sans MS" w:hAnsi="Comic Sans MS"/>
              </w:rPr>
              <w:t xml:space="preserve"> </w:t>
            </w:r>
            <w:r w:rsidRPr="002701F8">
              <w:rPr>
                <w:rFonts w:ascii="Comic Sans MS" w:hAnsi="Comic Sans MS"/>
              </w:rPr>
              <w:t xml:space="preserve"> o</w:t>
            </w:r>
            <w:r w:rsidR="00BD1643" w:rsidRPr="002701F8">
              <w:rPr>
                <w:rFonts w:ascii="Comic Sans MS" w:hAnsi="Comic Sans MS"/>
              </w:rPr>
              <w:t xml:space="preserve">r     </w:t>
            </w:r>
            <w:r w:rsidRPr="002701F8">
              <w:rPr>
                <w:rFonts w:ascii="Comic Sans MS" w:hAnsi="Comic Sans MS"/>
              </w:rPr>
              <w:t xml:space="preserve"> </w:t>
            </w:r>
            <w:r w:rsidRPr="002701F8">
              <w:rPr>
                <w:rFonts w:ascii="Cambria Math" w:hAnsi="Cambria Math" w:cs="Cambria Math"/>
              </w:rPr>
              <w:t>⃝</w:t>
            </w:r>
            <w:r w:rsidRPr="002701F8">
              <w:rPr>
                <w:rFonts w:ascii="Comic Sans MS" w:hAnsi="Comic Sans MS"/>
              </w:rPr>
              <w:t xml:space="preserve"> </w:t>
            </w:r>
            <w:r w:rsidRPr="002701F8">
              <w:rPr>
                <w:rFonts w:ascii="Comic Sans MS" w:hAnsi="Comic Sans MS" w:cs="Comic Sans MS"/>
              </w:rPr>
              <w:t>÷</w:t>
            </w:r>
            <w:r w:rsidRPr="002701F8">
              <w:rPr>
                <w:rFonts w:ascii="Comic Sans MS" w:hAnsi="Comic Sans MS"/>
              </w:rPr>
              <w:t xml:space="preserve"> 6 = 7</w:t>
            </w:r>
          </w:p>
        </w:tc>
      </w:tr>
    </w:tbl>
    <w:p w14:paraId="42254FC7" w14:textId="71C4AB81" w:rsidR="00EC7331" w:rsidRPr="00BD1643" w:rsidRDefault="00EC7331" w:rsidP="00BD164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77963" wp14:editId="47D8C0E8">
                <wp:simplePos x="0" y="0"/>
                <wp:positionH relativeFrom="margin">
                  <wp:posOffset>-219075</wp:posOffset>
                </wp:positionH>
                <wp:positionV relativeFrom="paragraph">
                  <wp:posOffset>337184</wp:posOffset>
                </wp:positionV>
                <wp:extent cx="7065010" cy="397192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71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7A6A1" id="Rectangle: Rounded Corners 11" o:spid="_x0000_s1026" style="position:absolute;margin-left:-17.25pt;margin-top:26.55pt;width:556.3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VQ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55Pz6S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2BCA2BD" w14:textId="7398A600" w:rsidR="00F11EB2" w:rsidRPr="003F1DFA" w:rsidRDefault="00F11EB2" w:rsidP="00F11EB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1E98138" w14:textId="77777777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>The secret to success is practising little and often. Use time wisely. Can you practise these KIRFs while walking to school or during a car journey? You don’t need to practise them all at once: perhaps you could have a fact of the day. Buy one get three free – If your child knows one fact (</w:t>
      </w:r>
      <w:proofErr w:type="gramStart"/>
      <w:r w:rsidRPr="00BD1643">
        <w:rPr>
          <w:rFonts w:ascii="Comic Sans MS" w:hAnsi="Comic Sans MS"/>
          <w:sz w:val="20"/>
          <w:szCs w:val="20"/>
        </w:rPr>
        <w:t>e.g.</w:t>
      </w:r>
      <w:proofErr w:type="gramEnd"/>
      <w:r w:rsidRPr="00BD1643">
        <w:rPr>
          <w:rFonts w:ascii="Comic Sans MS" w:hAnsi="Comic Sans MS"/>
          <w:sz w:val="20"/>
          <w:szCs w:val="20"/>
        </w:rPr>
        <w:t xml:space="preserve"> 12 × 6 = 72), can they tell you the other three facts in the same fact family? </w:t>
      </w:r>
    </w:p>
    <w:p w14:paraId="2EC052BC" w14:textId="77777777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 xml:space="preserve">If you know 7 x 6 = 42, then what will 70 x 6 be? </w:t>
      </w:r>
    </w:p>
    <w:p w14:paraId="6B8DACBE" w14:textId="77777777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 xml:space="preserve">Times Table </w:t>
      </w:r>
      <w:proofErr w:type="spellStart"/>
      <w:r w:rsidRPr="00BD1643">
        <w:rPr>
          <w:rFonts w:ascii="Comic Sans MS" w:hAnsi="Comic Sans MS"/>
          <w:sz w:val="20"/>
          <w:szCs w:val="20"/>
        </w:rPr>
        <w:t>Rockstars</w:t>
      </w:r>
      <w:proofErr w:type="spellEnd"/>
      <w:r w:rsidRPr="00BD1643">
        <w:rPr>
          <w:rFonts w:ascii="Comic Sans MS" w:hAnsi="Comic Sans MS"/>
          <w:sz w:val="20"/>
          <w:szCs w:val="20"/>
        </w:rPr>
        <w:t xml:space="preserve"> – Children all have their username and password to practice in the “Garage” and the “Arena”. They could try playing in the “Studio” </w:t>
      </w:r>
      <w:proofErr w:type="gramStart"/>
      <w:r w:rsidRPr="00BD1643">
        <w:rPr>
          <w:rFonts w:ascii="Comic Sans MS" w:hAnsi="Comic Sans MS"/>
          <w:sz w:val="20"/>
          <w:szCs w:val="20"/>
        </w:rPr>
        <w:t>and also</w:t>
      </w:r>
      <w:proofErr w:type="gramEnd"/>
      <w:r w:rsidRPr="00BD1643">
        <w:rPr>
          <w:rFonts w:ascii="Comic Sans MS" w:hAnsi="Comic Sans MS"/>
          <w:sz w:val="20"/>
          <w:szCs w:val="20"/>
        </w:rPr>
        <w:t xml:space="preserve"> do the Soundcheck. </w:t>
      </w:r>
    </w:p>
    <w:p w14:paraId="7E602EE2" w14:textId="77777777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 xml:space="preserve">Look for patterns – These times tables are full of patterns for your child to find. How many can they spot? </w:t>
      </w:r>
    </w:p>
    <w:p w14:paraId="42B8E537" w14:textId="77777777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>Use your three times table – Multiply a number by 3 and then double it. What do you notice? (</w:t>
      </w:r>
      <w:proofErr w:type="gramStart"/>
      <w:r w:rsidRPr="00BD1643">
        <w:rPr>
          <w:rFonts w:ascii="Comic Sans MS" w:hAnsi="Comic Sans MS"/>
          <w:sz w:val="20"/>
          <w:szCs w:val="20"/>
        </w:rPr>
        <w:t>e.g.</w:t>
      </w:r>
      <w:proofErr w:type="gramEnd"/>
      <w:r w:rsidRPr="00BD1643">
        <w:rPr>
          <w:rFonts w:ascii="Comic Sans MS" w:hAnsi="Comic Sans MS"/>
          <w:sz w:val="20"/>
          <w:szCs w:val="20"/>
        </w:rPr>
        <w:t xml:space="preserve"> 7 × 3 = 21, double it to get 7 x 6 which is 42).</w:t>
      </w:r>
    </w:p>
    <w:p w14:paraId="65D4B136" w14:textId="29EED16C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="00BD1643" w:rsidRPr="00BD164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</w:p>
    <w:p w14:paraId="52207619" w14:textId="425F8741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6C1C97CA" w14:textId="1C23D196" w:rsidR="00BD1643" w:rsidRPr="00EC7331" w:rsidRDefault="00BD1643" w:rsidP="008D01C8">
      <w:pPr>
        <w:rPr>
          <w:rFonts w:ascii="Comic Sans MS" w:hAnsi="Comic Sans MS"/>
          <w:sz w:val="20"/>
          <w:szCs w:val="20"/>
        </w:rPr>
      </w:pPr>
      <w:hyperlink r:id="rId7" w:history="1">
        <w:r w:rsidRPr="00BD164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Pr="00BD1643">
        <w:rPr>
          <w:rFonts w:ascii="Comic Sans MS" w:hAnsi="Comic Sans MS"/>
          <w:sz w:val="20"/>
          <w:szCs w:val="20"/>
        </w:rPr>
        <w:t xml:space="preserve"> </w:t>
      </w:r>
      <w:r w:rsidR="008D01C8" w:rsidRPr="00BD1643">
        <w:rPr>
          <w:rFonts w:ascii="Comic Sans MS" w:hAnsi="Comic Sans MS"/>
          <w:sz w:val="20"/>
          <w:szCs w:val="20"/>
        </w:rPr>
        <w:t xml:space="preserve"> and </w:t>
      </w:r>
      <w:hyperlink r:id="rId8" w:history="1">
        <w:r w:rsidRPr="00BD164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</w:p>
    <w:sectPr w:rsidR="00BD1643" w:rsidRPr="00EC7331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E97A" w14:textId="77777777" w:rsidR="006D6379" w:rsidRDefault="006D6379" w:rsidP="00F11EB2">
      <w:pPr>
        <w:spacing w:after="0" w:line="240" w:lineRule="auto"/>
      </w:pPr>
      <w:r>
        <w:separator/>
      </w:r>
    </w:p>
  </w:endnote>
  <w:endnote w:type="continuationSeparator" w:id="0">
    <w:p w14:paraId="7DCCE236" w14:textId="77777777" w:rsidR="006D6379" w:rsidRDefault="006D6379" w:rsidP="00F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C1A2" w14:textId="77777777" w:rsidR="006D6379" w:rsidRDefault="006D6379" w:rsidP="00F11EB2">
      <w:pPr>
        <w:spacing w:after="0" w:line="240" w:lineRule="auto"/>
      </w:pPr>
      <w:r>
        <w:separator/>
      </w:r>
    </w:p>
  </w:footnote>
  <w:footnote w:type="continuationSeparator" w:id="0">
    <w:p w14:paraId="342FA012" w14:textId="77777777" w:rsidR="006D6379" w:rsidRDefault="006D6379" w:rsidP="00F1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EE85" w14:textId="77777777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DC0C1C2" wp14:editId="26D5FDA1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53E5A07" w14:textId="1857B599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11EB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845ECF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2"/>
    <w:rsid w:val="00157310"/>
    <w:rsid w:val="002701F8"/>
    <w:rsid w:val="006D6379"/>
    <w:rsid w:val="007442BF"/>
    <w:rsid w:val="00791C22"/>
    <w:rsid w:val="007F7F6F"/>
    <w:rsid w:val="00845ECF"/>
    <w:rsid w:val="00890572"/>
    <w:rsid w:val="008B323F"/>
    <w:rsid w:val="008D01C8"/>
    <w:rsid w:val="00A16824"/>
    <w:rsid w:val="00A76190"/>
    <w:rsid w:val="00BD1643"/>
    <w:rsid w:val="00D20AD3"/>
    <w:rsid w:val="00D81363"/>
    <w:rsid w:val="00EC7331"/>
    <w:rsid w:val="00F05E6B"/>
    <w:rsid w:val="00F11EB2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484"/>
  <w15:chartTrackingRefBased/>
  <w15:docId w15:val="{F1842162-E231-42A1-AA0A-036E820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B2"/>
  </w:style>
  <w:style w:type="table" w:styleId="TableGrid">
    <w:name w:val="Table Grid"/>
    <w:basedOn w:val="TableNormal"/>
    <w:uiPriority w:val="39"/>
    <w:rsid w:val="00F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B2"/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kermaths.org/cmweb.nsf/products/conkerkirf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14</cp:revision>
  <dcterms:created xsi:type="dcterms:W3CDTF">2021-11-01T20:53:00Z</dcterms:created>
  <dcterms:modified xsi:type="dcterms:W3CDTF">2021-11-01T21:05:00Z</dcterms:modified>
</cp:coreProperties>
</file>